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5EF0" w14:textId="77777777" w:rsidR="0065290D" w:rsidRDefault="004C56C1">
      <w:pPr>
        <w:rPr>
          <w:b/>
        </w:rPr>
      </w:pPr>
      <w:r>
        <w:tab/>
      </w:r>
      <w:r w:rsidRPr="004C56C1">
        <w:rPr>
          <w:b/>
        </w:rPr>
        <w:t>WNIOSEK O PATRONAT ŁOWCZEGO KRAJOWEGO</w:t>
      </w:r>
      <w:r w:rsidR="00C62331">
        <w:rPr>
          <w:b/>
        </w:rPr>
        <w:t>,</w:t>
      </w:r>
      <w:r w:rsidRPr="004C56C1">
        <w:rPr>
          <w:b/>
        </w:rPr>
        <w:t xml:space="preserve"> POLSKIEGO ZWIĄZKU ŁOWIECKIEGO</w:t>
      </w:r>
      <w:r w:rsidR="00C62331">
        <w:rPr>
          <w:b/>
        </w:rPr>
        <w:t xml:space="preserve">,  </w:t>
      </w:r>
    </w:p>
    <w:p w14:paraId="3491DD41" w14:textId="77777777" w:rsidR="00C62331" w:rsidRPr="004C56C1" w:rsidRDefault="00C62331">
      <w:pPr>
        <w:rPr>
          <w:b/>
        </w:rPr>
      </w:pPr>
      <w:r>
        <w:rPr>
          <w:b/>
        </w:rPr>
        <w:t xml:space="preserve">              PREZESA NACZELNEJ RADY ŁOWIECKIEJ.</w:t>
      </w:r>
    </w:p>
    <w:p w14:paraId="5AE1C5B4" w14:textId="77777777" w:rsidR="0065290D" w:rsidRDefault="0065290D"/>
    <w:p w14:paraId="226A61FC" w14:textId="77777777" w:rsidR="00A6502F" w:rsidRDefault="0065290D" w:rsidP="0065290D">
      <w:pPr>
        <w:pStyle w:val="Akapitzlist"/>
        <w:numPr>
          <w:ilvl w:val="0"/>
          <w:numId w:val="1"/>
        </w:numPr>
      </w:pPr>
      <w:r>
        <w:t>Nazwa przedsięwzięcia:</w:t>
      </w:r>
    </w:p>
    <w:p w14:paraId="663DC0FC" w14:textId="77777777" w:rsidR="003B658A" w:rsidRDefault="0065290D" w:rsidP="00A6502F">
      <w:pPr>
        <w:pStyle w:val="Akapitzlist"/>
      </w:pPr>
      <w:r>
        <w:br/>
        <w:t>………………………………………………………………………………………………………………………………………………</w:t>
      </w:r>
      <w:r w:rsidR="003B658A">
        <w:t>..</w:t>
      </w:r>
      <w:r w:rsidR="003B658A">
        <w:br/>
      </w:r>
    </w:p>
    <w:p w14:paraId="6A21657A" w14:textId="77777777" w:rsidR="0065290D" w:rsidRDefault="003B658A" w:rsidP="003B658A">
      <w:pPr>
        <w:pStyle w:val="Akapitzlist"/>
      </w:pPr>
      <w:r>
        <w:t>………………………………………………………………………………………………………………………………………………..</w:t>
      </w:r>
      <w:r w:rsidR="0065290D">
        <w:br/>
      </w:r>
    </w:p>
    <w:p w14:paraId="1E3EE2AC" w14:textId="77777777" w:rsidR="003B658A" w:rsidRDefault="0065290D" w:rsidP="0065290D">
      <w:pPr>
        <w:pStyle w:val="Akapitzlist"/>
        <w:numPr>
          <w:ilvl w:val="0"/>
          <w:numId w:val="1"/>
        </w:numPr>
      </w:pPr>
      <w:r>
        <w:t>Miejsce i termin przedsięwzięcia:</w:t>
      </w:r>
      <w:r>
        <w:br/>
      </w:r>
      <w:r>
        <w:br/>
        <w:t>………………………………………………………………………………………………………………………………………………..</w:t>
      </w:r>
      <w:r w:rsidR="003B658A">
        <w:br/>
      </w:r>
    </w:p>
    <w:p w14:paraId="6D8AA2CB" w14:textId="77777777" w:rsidR="0065290D" w:rsidRDefault="003B658A" w:rsidP="003B658A">
      <w:pPr>
        <w:pStyle w:val="Akapitzlist"/>
      </w:pPr>
      <w:r>
        <w:t>………………………………………………………………………………………………………………………………………………..</w:t>
      </w:r>
      <w:r w:rsidR="0065290D">
        <w:br/>
      </w:r>
    </w:p>
    <w:p w14:paraId="7A943C6E" w14:textId="77777777" w:rsidR="003B658A" w:rsidRDefault="0065290D" w:rsidP="0065290D">
      <w:pPr>
        <w:pStyle w:val="Akapitzlist"/>
        <w:numPr>
          <w:ilvl w:val="0"/>
          <w:numId w:val="1"/>
        </w:numPr>
      </w:pPr>
      <w:r>
        <w:t>Zasięg przedsięwzięcia:</w:t>
      </w:r>
      <w:r>
        <w:br/>
      </w:r>
      <w:r>
        <w:br/>
        <w:t>………………………………………………………………………………………………………………………………………………..</w:t>
      </w:r>
      <w:r w:rsidR="003B658A">
        <w:br/>
      </w:r>
    </w:p>
    <w:p w14:paraId="23DF3D60" w14:textId="77777777" w:rsidR="0065290D" w:rsidRDefault="003B658A" w:rsidP="003B658A">
      <w:pPr>
        <w:pStyle w:val="Akapitzlist"/>
      </w:pPr>
      <w:r>
        <w:t>………………………………………………………………………………………………………………………………………………..</w:t>
      </w:r>
      <w:r w:rsidR="0065290D">
        <w:br/>
      </w:r>
    </w:p>
    <w:p w14:paraId="464257A1" w14:textId="77777777" w:rsidR="0065290D" w:rsidRDefault="0065290D" w:rsidP="0065290D">
      <w:pPr>
        <w:pStyle w:val="Akapitzlist"/>
        <w:numPr>
          <w:ilvl w:val="0"/>
          <w:numId w:val="1"/>
        </w:numPr>
      </w:pPr>
      <w:r>
        <w:t>Zakładane cele przedsięwzięcia:</w:t>
      </w:r>
      <w:r>
        <w:br/>
      </w:r>
      <w:r>
        <w:br/>
        <w:t>………………………………………………………………………………………………………………………………………………</w:t>
      </w:r>
      <w:r w:rsidR="003B658A">
        <w:t>..</w:t>
      </w:r>
      <w:r w:rsidR="003B658A">
        <w:br/>
      </w:r>
    </w:p>
    <w:p w14:paraId="7A288776" w14:textId="77777777" w:rsidR="003B658A" w:rsidRDefault="003B658A" w:rsidP="003B658A">
      <w:pPr>
        <w:pStyle w:val="Akapitzlist"/>
      </w:pPr>
      <w:r>
        <w:t>………………………………………………………………………………………………………………………………………………..</w:t>
      </w:r>
    </w:p>
    <w:p w14:paraId="7FE1C11C" w14:textId="77777777" w:rsidR="003B658A" w:rsidRDefault="003B658A" w:rsidP="003B658A">
      <w:pPr>
        <w:pStyle w:val="Akapitzlist"/>
      </w:pPr>
    </w:p>
    <w:p w14:paraId="12BA4A22" w14:textId="77777777" w:rsidR="005753F0" w:rsidRDefault="00A6502F" w:rsidP="0065290D">
      <w:pPr>
        <w:pStyle w:val="Akapitzlist"/>
        <w:numPr>
          <w:ilvl w:val="0"/>
          <w:numId w:val="1"/>
        </w:numPr>
      </w:pPr>
      <w:r>
        <w:t>Organizator/wnioskodawca</w:t>
      </w:r>
      <w:r w:rsidR="00AC58EA">
        <w:t xml:space="preserve"> (</w:t>
      </w:r>
      <w:r w:rsidR="00AC58EA" w:rsidRPr="005753F0">
        <w:rPr>
          <w:i/>
        </w:rPr>
        <w:t>proszę podać pełną nazwę, dokładny adres, imię i nazwisko</w:t>
      </w:r>
      <w:r w:rsidR="005753F0" w:rsidRPr="005753F0">
        <w:rPr>
          <w:i/>
        </w:rPr>
        <w:t>, telefon, adres e-mail osoby kontaktowej</w:t>
      </w:r>
      <w:r w:rsidR="005753F0">
        <w:t>):</w:t>
      </w:r>
      <w:r w:rsidR="005753F0">
        <w:br/>
      </w:r>
      <w:r w:rsidR="005753F0">
        <w:br/>
        <w:t>……………………………………………………………………………………………………………………………………………..…</w:t>
      </w:r>
    </w:p>
    <w:p w14:paraId="0FBAB0AE" w14:textId="77777777" w:rsidR="005753F0" w:rsidRDefault="005753F0" w:rsidP="005753F0">
      <w:pPr>
        <w:pStyle w:val="Akapitzlist"/>
      </w:pPr>
      <w:r>
        <w:br/>
        <w:t>………………………………………………………………………………………………………………………………………………..</w:t>
      </w:r>
    </w:p>
    <w:p w14:paraId="0818AAC7" w14:textId="77777777" w:rsidR="005753F0" w:rsidRDefault="005753F0" w:rsidP="005753F0">
      <w:pPr>
        <w:pStyle w:val="Akapitzlist"/>
      </w:pPr>
    </w:p>
    <w:p w14:paraId="355C442C" w14:textId="77777777" w:rsidR="005753F0" w:rsidRDefault="005753F0" w:rsidP="005753F0">
      <w:pPr>
        <w:pStyle w:val="Akapitzlist"/>
        <w:numPr>
          <w:ilvl w:val="0"/>
          <w:numId w:val="1"/>
        </w:numPr>
      </w:pPr>
      <w:r>
        <w:t>Uzasadnienie (</w:t>
      </w:r>
      <w:r w:rsidRPr="005753F0">
        <w:rPr>
          <w:i/>
        </w:rPr>
        <w:t>proszę wskazać związek przedsięwzięcia/wydarzenia z zakresem działań Polskiego Związku Łowieckiego i kompetencjami Łowczego Krajowego</w:t>
      </w:r>
      <w:r>
        <w:t>):</w:t>
      </w:r>
    </w:p>
    <w:p w14:paraId="2FB02872" w14:textId="77777777" w:rsidR="005753F0" w:rsidRDefault="005753F0" w:rsidP="005753F0">
      <w:pPr>
        <w:pStyle w:val="Akapitzlist"/>
      </w:pPr>
      <w:r>
        <w:br/>
        <w:t>………………………………………………………………………………………………………………………………………………..</w:t>
      </w:r>
    </w:p>
    <w:p w14:paraId="140C7CCD" w14:textId="77777777" w:rsidR="005753F0" w:rsidRDefault="005753F0" w:rsidP="005753F0">
      <w:pPr>
        <w:pStyle w:val="Akapitzlist"/>
      </w:pPr>
      <w:r>
        <w:t xml:space="preserve">    ………………………………………………………………………………………………………………………………………………..</w:t>
      </w:r>
    </w:p>
    <w:p w14:paraId="3E1C80B7" w14:textId="77777777" w:rsidR="00C10D53" w:rsidRDefault="00C10D53" w:rsidP="005753F0">
      <w:pPr>
        <w:pStyle w:val="Akapitzlist"/>
      </w:pPr>
    </w:p>
    <w:p w14:paraId="6682C7D1" w14:textId="77777777" w:rsidR="00C10D53" w:rsidRDefault="00C10D53" w:rsidP="00C10D53">
      <w:pPr>
        <w:pStyle w:val="Akapitzlist"/>
        <w:numPr>
          <w:ilvl w:val="0"/>
          <w:numId w:val="1"/>
        </w:numPr>
      </w:pPr>
      <w:r>
        <w:t>Grupa docelowa (do kogo kierowane jest przedsięwzięcie):</w:t>
      </w:r>
      <w:r>
        <w:br/>
      </w:r>
      <w:r>
        <w:br/>
        <w:t>………………………………………………………………………………………………………………………………………………..</w:t>
      </w:r>
      <w:r>
        <w:br/>
      </w:r>
      <w:r>
        <w:br/>
      </w:r>
      <w:r>
        <w:lastRenderedPageBreak/>
        <w:t>………………………………………………………………………………………………………………………………………………..</w:t>
      </w:r>
      <w:r w:rsidR="006C438A">
        <w:br/>
      </w:r>
    </w:p>
    <w:p w14:paraId="423886E0" w14:textId="77777777" w:rsidR="006C438A" w:rsidRDefault="006C438A" w:rsidP="00C10D53">
      <w:pPr>
        <w:pStyle w:val="Akapitzlist"/>
        <w:numPr>
          <w:ilvl w:val="0"/>
          <w:numId w:val="1"/>
        </w:numPr>
      </w:pPr>
      <w:r>
        <w:t>Planowana liczba uczestników:</w:t>
      </w:r>
      <w:r>
        <w:br/>
      </w:r>
      <w:r>
        <w:br/>
        <w:t>………………………………………………………………………………………………………………………………………………..</w:t>
      </w:r>
      <w:r>
        <w:br/>
      </w:r>
    </w:p>
    <w:p w14:paraId="0D9B1313" w14:textId="77777777" w:rsidR="00FC66A6" w:rsidRDefault="006C438A" w:rsidP="00C10D53">
      <w:pPr>
        <w:pStyle w:val="Akapitzlist"/>
        <w:numPr>
          <w:ilvl w:val="0"/>
          <w:numId w:val="1"/>
        </w:numPr>
      </w:pPr>
      <w:r>
        <w:t>Źródła finansowania przedsięwzięcia:</w:t>
      </w:r>
      <w:r>
        <w:br/>
      </w:r>
      <w:r>
        <w:br/>
        <w:t>………………………………………………………………………………………………………………………………………………..</w:t>
      </w:r>
      <w:r>
        <w:br/>
      </w:r>
      <w:r>
        <w:br/>
        <w:t>………………………………………………………………………………………………………………………………………………..</w:t>
      </w:r>
      <w:r w:rsidR="00FC66A6">
        <w:br/>
      </w:r>
    </w:p>
    <w:p w14:paraId="11376F43" w14:textId="77777777" w:rsidR="00FC66A6" w:rsidRDefault="00FC66A6" w:rsidP="00FC66A6">
      <w:pPr>
        <w:pStyle w:val="Akapitzlist"/>
        <w:numPr>
          <w:ilvl w:val="0"/>
          <w:numId w:val="1"/>
        </w:numPr>
      </w:pPr>
      <w:r>
        <w:t>Czy udział w przedsięwzięciu</w:t>
      </w:r>
      <w:r w:rsidR="00BC4C91">
        <w:t>/wydarzeniu</w:t>
      </w:r>
      <w:r>
        <w:t xml:space="preserve"> jest odpłatny?</w:t>
      </w:r>
    </w:p>
    <w:p w14:paraId="16B40907" w14:textId="77777777" w:rsidR="00FC66A6" w:rsidRDefault="00FC66A6" w:rsidP="00FC66A6">
      <w:pPr>
        <w:pStyle w:val="Akapitzlist"/>
      </w:pPr>
      <w:r>
        <w:t xml:space="preserve">□   tak  (koszt: ..........................) </w:t>
      </w:r>
      <w:r>
        <w:tab/>
        <w:t>□   nie</w:t>
      </w:r>
      <w:r>
        <w:br/>
      </w:r>
    </w:p>
    <w:p w14:paraId="13CB010D" w14:textId="77777777" w:rsidR="00FC66A6" w:rsidRDefault="00FC66A6" w:rsidP="00FC66A6">
      <w:pPr>
        <w:pStyle w:val="Akapitzlist"/>
        <w:numPr>
          <w:ilvl w:val="0"/>
          <w:numId w:val="1"/>
        </w:numPr>
      </w:pPr>
      <w:r>
        <w:t>Czy wnioskodawca planuje osiągnięcie zysku finansowego z przedsięwzięcia</w:t>
      </w:r>
      <w:r w:rsidR="00BC4C91">
        <w:t>/wydarzenia</w:t>
      </w:r>
      <w:r>
        <w:t>?</w:t>
      </w:r>
    </w:p>
    <w:p w14:paraId="6DF40957" w14:textId="77777777" w:rsidR="00FC66A6" w:rsidRDefault="00FC66A6" w:rsidP="00FC66A6">
      <w:pPr>
        <w:ind w:left="360"/>
      </w:pPr>
      <w:r>
        <w:tab/>
        <w:t>□   tak</w:t>
      </w:r>
      <w:r>
        <w:tab/>
        <w:t xml:space="preserve">   □   nie</w:t>
      </w:r>
      <w:r w:rsidR="00BC4C91">
        <w:br/>
      </w:r>
    </w:p>
    <w:p w14:paraId="46174298" w14:textId="77777777" w:rsidR="00BC4C91" w:rsidRDefault="00BC4C91" w:rsidP="00BC4C91">
      <w:pPr>
        <w:pStyle w:val="Akapitzlist"/>
        <w:numPr>
          <w:ilvl w:val="0"/>
          <w:numId w:val="1"/>
        </w:numPr>
      </w:pPr>
      <w:r>
        <w:t xml:space="preserve">Czy wystąpiono o objęcie patronatem przedsięwzięcia/wydarzenia do innych instytucji? </w:t>
      </w:r>
    </w:p>
    <w:p w14:paraId="0562A1F4" w14:textId="77777777" w:rsidR="00BC4C91" w:rsidRDefault="00BC4C91" w:rsidP="00BC4C91">
      <w:pPr>
        <w:pStyle w:val="Akapitzlist"/>
      </w:pPr>
      <w:r>
        <w:t>(</w:t>
      </w:r>
      <w:r w:rsidRPr="00BC4C91">
        <w:rPr>
          <w:i/>
        </w:rPr>
        <w:t>jeśli tak, należy wymienić te instytucje</w:t>
      </w:r>
      <w:r>
        <w:t>)</w:t>
      </w:r>
    </w:p>
    <w:p w14:paraId="33EBD439" w14:textId="77777777" w:rsidR="00BC4C91" w:rsidRDefault="00BC4C91" w:rsidP="00BC4C91">
      <w:pPr>
        <w:ind w:left="360"/>
      </w:pPr>
      <w:r>
        <w:tab/>
        <w:t>□   tak</w:t>
      </w:r>
      <w:r>
        <w:tab/>
      </w:r>
      <w:r w:rsidR="000A39D4">
        <w:t xml:space="preserve">  </w:t>
      </w:r>
      <w:r>
        <w:t>□   nie</w:t>
      </w:r>
    </w:p>
    <w:p w14:paraId="79396C97" w14:textId="77777777" w:rsidR="000A39D4" w:rsidRDefault="00BC4C91" w:rsidP="00BC4C91">
      <w:pPr>
        <w:ind w:left="360"/>
      </w:pPr>
      <w:r>
        <w:t xml:space="preserve"> </w:t>
      </w:r>
      <w:r>
        <w:tab/>
        <w:t>…………………………………………………………………………………………………………………………………………………</w:t>
      </w:r>
      <w:r w:rsidR="000A39D4">
        <w:br/>
      </w:r>
    </w:p>
    <w:p w14:paraId="2B07CD8D" w14:textId="77777777" w:rsidR="000A39D4" w:rsidRDefault="000A39D4" w:rsidP="000A39D4">
      <w:pPr>
        <w:pStyle w:val="Akapitzlist"/>
        <w:numPr>
          <w:ilvl w:val="0"/>
          <w:numId w:val="1"/>
        </w:numPr>
      </w:pPr>
      <w:r>
        <w:t>Czy przedsięwzięcie ma charakter cykliczny?</w:t>
      </w:r>
    </w:p>
    <w:p w14:paraId="656554E4" w14:textId="77777777" w:rsidR="000A39D4" w:rsidRDefault="000A39D4" w:rsidP="000A39D4">
      <w:pPr>
        <w:pStyle w:val="Akapitzlist"/>
      </w:pPr>
      <w:r>
        <w:t>(</w:t>
      </w:r>
      <w:r w:rsidRPr="000A39D4">
        <w:rPr>
          <w:i/>
        </w:rPr>
        <w:t xml:space="preserve">jeśli tak, należy podać: jak często się odbywa, która to edycja, czy poprzednie edycje zostały objęte patronatem </w:t>
      </w:r>
      <w:r>
        <w:rPr>
          <w:i/>
        </w:rPr>
        <w:t>Łowczego Krajowego</w:t>
      </w:r>
      <w:r>
        <w:t>)</w:t>
      </w:r>
    </w:p>
    <w:p w14:paraId="7B769148" w14:textId="77777777" w:rsidR="000A39D4" w:rsidRDefault="000A39D4" w:rsidP="000A39D4">
      <w:pPr>
        <w:ind w:left="360"/>
      </w:pPr>
      <w:r>
        <w:tab/>
        <w:t>□   tak</w:t>
      </w:r>
      <w:r>
        <w:tab/>
        <w:t xml:space="preserve">  □   nie</w:t>
      </w:r>
    </w:p>
    <w:p w14:paraId="0EB06AEC" w14:textId="77777777" w:rsidR="00956FB6" w:rsidRDefault="000A39D4" w:rsidP="00C3273F">
      <w:pPr>
        <w:ind w:left="360"/>
      </w:pPr>
      <w:r>
        <w:tab/>
        <w:t>…………………………………………………………………………………………………………………………………………………</w:t>
      </w:r>
    </w:p>
    <w:p w14:paraId="2102ABA4" w14:textId="77777777" w:rsidR="00956FB6" w:rsidRDefault="00956FB6" w:rsidP="000A39D4">
      <w:pPr>
        <w:ind w:left="360"/>
      </w:pPr>
    </w:p>
    <w:p w14:paraId="7E7F6620" w14:textId="77777777" w:rsidR="00956FB6" w:rsidRDefault="00956FB6" w:rsidP="000A39D4">
      <w:pPr>
        <w:ind w:left="360"/>
      </w:pPr>
    </w:p>
    <w:p w14:paraId="787DD8A0" w14:textId="77777777" w:rsidR="00956FB6" w:rsidRDefault="00956FB6" w:rsidP="000A39D4">
      <w:pPr>
        <w:ind w:left="360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  <w:r>
        <w:br/>
        <w:t xml:space="preserve">           </w:t>
      </w:r>
      <w:r w:rsidRPr="00956FB6">
        <w:rPr>
          <w:i/>
        </w:rPr>
        <w:t>Data</w:t>
      </w:r>
      <w:r w:rsidRPr="00956FB6"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956FB6">
        <w:rPr>
          <w:i/>
        </w:rPr>
        <w:t>Podpis osoby reprezentującej wnioskodawcę</w:t>
      </w:r>
      <w:r>
        <w:t xml:space="preserve"> </w:t>
      </w:r>
    </w:p>
    <w:p w14:paraId="0EEC6DD6" w14:textId="77777777" w:rsidR="00C3273F" w:rsidRPr="00C3273F" w:rsidRDefault="00FC66A6" w:rsidP="00291AAF">
      <w:pPr>
        <w:ind w:left="360"/>
        <w:jc w:val="both"/>
      </w:pPr>
      <w:r>
        <w:br/>
      </w:r>
      <w:r w:rsidR="006C438A">
        <w:br/>
      </w:r>
      <w:r w:rsidR="00C3273F" w:rsidRPr="00C3273F">
        <w:t xml:space="preserve">Wyrażam zgodę na przetwarzanie przez </w:t>
      </w:r>
      <w:r w:rsidR="00C3273F">
        <w:t xml:space="preserve">Polski Związek Łowiecki </w:t>
      </w:r>
      <w:r w:rsidR="00C3273F" w:rsidRPr="00C3273F">
        <w:t>z siedzibą w Warszawie, ul.</w:t>
      </w:r>
      <w:r w:rsidR="00C3273F">
        <w:t xml:space="preserve"> Nowy Świat 35</w:t>
      </w:r>
      <w:r w:rsidR="00C3273F" w:rsidRPr="00C3273F">
        <w:t>, 00-</w:t>
      </w:r>
      <w:r w:rsidR="00C3273F">
        <w:t>029</w:t>
      </w:r>
      <w:r w:rsidR="00C3273F" w:rsidRPr="00C3273F">
        <w:t xml:space="preserve"> Warszawa, moich danych osobowych zawartych we „Wniosku</w:t>
      </w:r>
      <w:r w:rsidR="00C3273F">
        <w:t>”</w:t>
      </w:r>
      <w:r w:rsidR="00C3273F" w:rsidRPr="00C3273F">
        <w:t xml:space="preserve"> w celu i zakresie niezbędnym do </w:t>
      </w:r>
      <w:r w:rsidR="00C3273F" w:rsidRPr="00C3273F">
        <w:rPr>
          <w:iCs/>
        </w:rPr>
        <w:t>rozpatrzenia prośby o objęcie</w:t>
      </w:r>
      <w:r w:rsidR="00C3273F" w:rsidRPr="00C3273F">
        <w:rPr>
          <w:i/>
          <w:iCs/>
        </w:rPr>
        <w:t xml:space="preserve"> </w:t>
      </w:r>
      <w:r w:rsidR="00C3273F" w:rsidRPr="00C3273F">
        <w:t xml:space="preserve">patronatem honorowym </w:t>
      </w:r>
      <w:r w:rsidR="00C3273F">
        <w:t xml:space="preserve">przez Łowczego Krajowego i Polski Związek Łowiecki. </w:t>
      </w:r>
    </w:p>
    <w:p w14:paraId="1F3E5A06" w14:textId="77777777" w:rsidR="00C3273F" w:rsidRDefault="00C3273F" w:rsidP="000A39D4"/>
    <w:p w14:paraId="36106342" w14:textId="77777777" w:rsidR="00C3273F" w:rsidRDefault="00C3273F" w:rsidP="00C3273F">
      <w:pPr>
        <w:ind w:left="360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  <w:r>
        <w:br/>
        <w:t xml:space="preserve">           </w:t>
      </w:r>
      <w:r w:rsidRPr="00956FB6">
        <w:rPr>
          <w:i/>
        </w:rPr>
        <w:t>Data</w:t>
      </w:r>
      <w:r w:rsidRPr="00956FB6"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956FB6">
        <w:rPr>
          <w:i/>
        </w:rPr>
        <w:t>Podpis osoby reprezentującej wnioskodawcę</w:t>
      </w:r>
      <w:r>
        <w:t xml:space="preserve"> </w:t>
      </w:r>
    </w:p>
    <w:p w14:paraId="2DBCB4F8" w14:textId="77777777" w:rsidR="00291AAF" w:rsidRDefault="00291AAF" w:rsidP="00C3273F">
      <w:pPr>
        <w:ind w:left="360"/>
      </w:pPr>
    </w:p>
    <w:p w14:paraId="3B774757" w14:textId="77777777" w:rsidR="00291AAF" w:rsidRPr="004C4422" w:rsidRDefault="004C4422" w:rsidP="00C3273F">
      <w:pPr>
        <w:ind w:left="360"/>
        <w:rPr>
          <w:b/>
        </w:rPr>
      </w:pPr>
      <w:r w:rsidRPr="004C4422">
        <w:rPr>
          <w:b/>
        </w:rPr>
        <w:t>Klauzula informacyjna</w:t>
      </w:r>
    </w:p>
    <w:p w14:paraId="69F8A5C0" w14:textId="77777777" w:rsidR="00291AAF" w:rsidRPr="00291AAF" w:rsidRDefault="00291AAF" w:rsidP="004C4422">
      <w:pPr>
        <w:ind w:left="360"/>
        <w:jc w:val="both"/>
      </w:pPr>
      <w:r w:rsidRPr="00291AAF">
        <w:t xml:space="preserve">W związku z realizacją wymogów Rozporządzenia Parlamentu Europejskiego i Rady (UE) 2016/679 z dnia 27 kwietnia 2016 r. w sprawie ochrony osób fizycznych w związku z przetwarzaniem danych osobowych i sprawie swobodnego przepływu takich danych oraz uchylenia dyrektywy 95/46/WE (ogólne rozporządzenie o ochronie danych „RODO”), Polski Związek Łowiecki z siedzibą w Warszawie przy ul. Nowy Świat 35 (dalej „Administrator” lub „PZŁ”) będący Administratorem Państwa Danych Osobowych, informuje o zasadach przetwarzania Państwa danych osobowych oraz o przysługujących Państwu prawach z tym związanych. Kontakt z Inspektorem Ochrony Danych w PZŁ możliwy jest pod adres e-mail: </w:t>
      </w:r>
      <w:hyperlink r:id="rId5" w:history="1">
        <w:r w:rsidRPr="00291AAF">
          <w:rPr>
            <w:rStyle w:val="Hipercze"/>
          </w:rPr>
          <w:t>ochronadanych@pzlow.pl</w:t>
        </w:r>
      </w:hyperlink>
      <w:r w:rsidRPr="00291AAF">
        <w:t xml:space="preserve"> lub pod adresem pocztowym: ul. Nowy świat 35, 00-029 Warszawa Pani/Pana dane osobowe przetwarzane będą w cel</w:t>
      </w:r>
      <w:r w:rsidR="004C4422">
        <w:t>u rozpatrzenia prośby o objęcie patronatem przez Łowczego Krajowego i Polski Związek Łowiecki.</w:t>
      </w:r>
    </w:p>
    <w:p w14:paraId="02FBAC17" w14:textId="77777777" w:rsidR="00291AAF" w:rsidRPr="00291AAF" w:rsidRDefault="00291AAF" w:rsidP="004C4422">
      <w:pPr>
        <w:ind w:left="360"/>
        <w:jc w:val="both"/>
      </w:pPr>
      <w:r w:rsidRPr="00291AAF">
        <w:t>Pana/Pani dane osobowe przechowywane będą (w zależności od rodzaju danych) zgodnie z naszą Polityką retencji danych.</w:t>
      </w:r>
    </w:p>
    <w:p w14:paraId="0C05B311" w14:textId="77777777" w:rsidR="00291AAF" w:rsidRPr="00291AAF" w:rsidRDefault="00291AAF" w:rsidP="004C4422">
      <w:pPr>
        <w:ind w:left="360"/>
        <w:jc w:val="both"/>
      </w:pPr>
      <w:r w:rsidRPr="00291AAF">
        <w:t>Podanie danych jest dobrowolne, ale niezbędne do realizacji usługi. W dowolnym momencie może Pan/Pani uzyskać dostęp do ich treści, sprostować je oraz zgłosić sprzeciw wobec przetwarzania lub zlecić ich usunięcie. Ma Pan/Pani również prawo do ograniczenia przetwarzania danych oraz do ich przeniesienia.</w:t>
      </w:r>
    </w:p>
    <w:p w14:paraId="51B35C4F" w14:textId="77777777" w:rsidR="00291AAF" w:rsidRPr="00291AAF" w:rsidRDefault="00291AAF" w:rsidP="004C4422">
      <w:pPr>
        <w:ind w:left="360"/>
        <w:jc w:val="both"/>
      </w:pPr>
      <w:r w:rsidRPr="00291AAF">
        <w:t>W przypadku stwierdzenia naruszenia danych ma Pan/Pani możliwość wniesienia skargi do organu nadzorczego - Prezesa Urzędu Ochrony Danych Osobowych (poprzednio GIODO). Podanie danych osobowych jest wymogiem przystąpienia na staż lub wstąpienia do Polskiego Związku Łowieckiego.</w:t>
      </w:r>
    </w:p>
    <w:p w14:paraId="68E917F5" w14:textId="77777777" w:rsidR="00291AAF" w:rsidRDefault="00291AAF" w:rsidP="00C3273F">
      <w:pPr>
        <w:ind w:left="360"/>
      </w:pPr>
    </w:p>
    <w:p w14:paraId="5148F7AE" w14:textId="77777777" w:rsidR="00C3273F" w:rsidRDefault="00C3273F" w:rsidP="000A39D4"/>
    <w:p w14:paraId="7752BAB4" w14:textId="77777777" w:rsidR="0065290D" w:rsidRDefault="005753F0" w:rsidP="005753F0">
      <w:pPr>
        <w:pStyle w:val="Akapitzlist"/>
      </w:pPr>
      <w:r>
        <w:br/>
      </w:r>
      <w:r w:rsidR="0065290D">
        <w:br/>
      </w:r>
      <w:r w:rsidR="0065290D">
        <w:br/>
      </w:r>
      <w:r w:rsidR="0065290D">
        <w:br/>
      </w:r>
    </w:p>
    <w:sectPr w:rsidR="00652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51557"/>
    <w:multiLevelType w:val="hybridMultilevel"/>
    <w:tmpl w:val="8CA64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44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0D"/>
    <w:rsid w:val="000A39D4"/>
    <w:rsid w:val="00291AAF"/>
    <w:rsid w:val="002C4B3C"/>
    <w:rsid w:val="003A3DEC"/>
    <w:rsid w:val="003B658A"/>
    <w:rsid w:val="004C4422"/>
    <w:rsid w:val="004C56C1"/>
    <w:rsid w:val="005753F0"/>
    <w:rsid w:val="00631E4E"/>
    <w:rsid w:val="0065290D"/>
    <w:rsid w:val="006C438A"/>
    <w:rsid w:val="008C1FE0"/>
    <w:rsid w:val="00956FB6"/>
    <w:rsid w:val="00A6502F"/>
    <w:rsid w:val="00AC58EA"/>
    <w:rsid w:val="00BC4C91"/>
    <w:rsid w:val="00C10D53"/>
    <w:rsid w:val="00C3273F"/>
    <w:rsid w:val="00C62331"/>
    <w:rsid w:val="00FC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8E37"/>
  <w15:chartTrackingRefBased/>
  <w15:docId w15:val="{F1AB5BC5-A555-4168-9A2C-0C149F37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9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1A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1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hronadanych@pzl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Niemczak</dc:creator>
  <cp:keywords/>
  <dc:description/>
  <cp:lastModifiedBy>Magdalena Raban</cp:lastModifiedBy>
  <cp:revision>2</cp:revision>
  <dcterms:created xsi:type="dcterms:W3CDTF">2022-06-02T11:24:00Z</dcterms:created>
  <dcterms:modified xsi:type="dcterms:W3CDTF">2022-06-02T11:24:00Z</dcterms:modified>
</cp:coreProperties>
</file>